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FA3B" w14:textId="77777777" w:rsidR="004324D1" w:rsidRPr="00634E2D" w:rsidRDefault="009E0A03" w:rsidP="00482B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2D">
        <w:rPr>
          <w:rFonts w:ascii="Times New Roman" w:hAnsi="Times New Roman" w:cs="Times New Roman"/>
          <w:b/>
          <w:sz w:val="28"/>
          <w:szCs w:val="28"/>
        </w:rPr>
        <w:t>I n f o r m a c j a</w:t>
      </w:r>
    </w:p>
    <w:p w14:paraId="026363F5" w14:textId="77777777" w:rsidR="00634E2D" w:rsidRDefault="00867E47" w:rsidP="00482B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9E0A03" w:rsidRPr="00634E2D">
        <w:rPr>
          <w:rFonts w:ascii="Times New Roman" w:hAnsi="Times New Roman" w:cs="Times New Roman"/>
          <w:b/>
          <w:sz w:val="28"/>
          <w:szCs w:val="28"/>
        </w:rPr>
        <w:t xml:space="preserve"> zasadach zgłaszania się mieszkańców do udzi</w:t>
      </w:r>
      <w:r w:rsidR="00634E2D">
        <w:rPr>
          <w:rFonts w:ascii="Times New Roman" w:hAnsi="Times New Roman" w:cs="Times New Roman"/>
          <w:b/>
          <w:sz w:val="28"/>
          <w:szCs w:val="28"/>
        </w:rPr>
        <w:t xml:space="preserve">ału w debacie </w:t>
      </w:r>
    </w:p>
    <w:p w14:paraId="39FE5C29" w14:textId="1D132375" w:rsidR="009E0A03" w:rsidRPr="00634E2D" w:rsidRDefault="00634E2D" w:rsidP="00482B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nad Raportem o st</w:t>
      </w:r>
      <w:r w:rsidR="009E0A03" w:rsidRPr="00634E2D">
        <w:rPr>
          <w:rFonts w:ascii="Times New Roman" w:hAnsi="Times New Roman" w:cs="Times New Roman"/>
          <w:b/>
          <w:sz w:val="28"/>
          <w:szCs w:val="28"/>
        </w:rPr>
        <w:t xml:space="preserve">anie </w:t>
      </w:r>
      <w:r w:rsidR="0054783A">
        <w:rPr>
          <w:rFonts w:ascii="Times New Roman" w:hAnsi="Times New Roman" w:cs="Times New Roman"/>
          <w:b/>
          <w:sz w:val="28"/>
          <w:szCs w:val="28"/>
        </w:rPr>
        <w:t>Gminy</w:t>
      </w:r>
      <w:r>
        <w:rPr>
          <w:rFonts w:ascii="Times New Roman" w:hAnsi="Times New Roman" w:cs="Times New Roman"/>
          <w:b/>
          <w:sz w:val="28"/>
          <w:szCs w:val="28"/>
        </w:rPr>
        <w:t xml:space="preserve"> Sucha Beskidzka</w:t>
      </w:r>
      <w:r w:rsidR="00E846BA">
        <w:rPr>
          <w:rFonts w:ascii="Times New Roman" w:hAnsi="Times New Roman" w:cs="Times New Roman"/>
          <w:b/>
          <w:sz w:val="28"/>
          <w:szCs w:val="28"/>
        </w:rPr>
        <w:t xml:space="preserve"> za rok 202</w:t>
      </w:r>
      <w:r w:rsidR="00173186">
        <w:rPr>
          <w:rFonts w:ascii="Times New Roman" w:hAnsi="Times New Roman" w:cs="Times New Roman"/>
          <w:b/>
          <w:sz w:val="28"/>
          <w:szCs w:val="28"/>
        </w:rPr>
        <w:t>5</w:t>
      </w:r>
    </w:p>
    <w:p w14:paraId="6E22668A" w14:textId="77777777" w:rsidR="009E0A03" w:rsidRPr="00897E22" w:rsidRDefault="009E0A03" w:rsidP="00F0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C49E37" w14:textId="3E1EAEB8" w:rsidR="009E0A03" w:rsidRPr="00897E22" w:rsidRDefault="009E0A03" w:rsidP="00F032B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>Na podstawie art. 28aa ustawy o samorządzie gminnym (</w:t>
      </w:r>
      <w:proofErr w:type="spellStart"/>
      <w:r w:rsidRPr="00897E22">
        <w:rPr>
          <w:rFonts w:ascii="Times New Roman" w:hAnsi="Times New Roman" w:cs="Times New Roman"/>
          <w:sz w:val="24"/>
          <w:szCs w:val="24"/>
        </w:rPr>
        <w:t>t</w:t>
      </w:r>
      <w:r w:rsidRPr="00A65FDC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A65FDC">
        <w:rPr>
          <w:rFonts w:ascii="Times New Roman" w:hAnsi="Times New Roman" w:cs="Times New Roman"/>
          <w:sz w:val="24"/>
          <w:szCs w:val="24"/>
        </w:rPr>
        <w:t xml:space="preserve">. </w:t>
      </w:r>
      <w:r w:rsidRPr="00355F04">
        <w:rPr>
          <w:rFonts w:ascii="Times New Roman" w:hAnsi="Times New Roman" w:cs="Times New Roman"/>
          <w:color w:val="000000" w:themeColor="text1"/>
          <w:sz w:val="24"/>
          <w:szCs w:val="24"/>
        </w:rPr>
        <w:t>Dz.U. z 202</w:t>
      </w:r>
      <w:r w:rsidR="001731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55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173186">
        <w:rPr>
          <w:rFonts w:ascii="Times New Roman" w:hAnsi="Times New Roman" w:cs="Times New Roman"/>
          <w:color w:val="000000" w:themeColor="text1"/>
          <w:sz w:val="24"/>
          <w:szCs w:val="24"/>
        </w:rPr>
        <w:t>1153</w:t>
      </w:r>
      <w:r w:rsidR="00355F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46BA" w:rsidRPr="00355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6BA">
        <w:rPr>
          <w:rFonts w:ascii="Times New Roman" w:hAnsi="Times New Roman" w:cs="Times New Roman"/>
          <w:sz w:val="24"/>
          <w:szCs w:val="24"/>
        </w:rPr>
        <w:t>z późniejszymi zmianami</w:t>
      </w:r>
      <w:r w:rsidRPr="00897E22">
        <w:rPr>
          <w:rFonts w:ascii="Times New Roman" w:hAnsi="Times New Roman" w:cs="Times New Roman"/>
          <w:sz w:val="24"/>
          <w:szCs w:val="24"/>
        </w:rPr>
        <w:t xml:space="preserve">), Burmistrz Miasta przedstawia Radzie Miasta </w:t>
      </w:r>
      <w:r w:rsidR="00CC7DFE">
        <w:rPr>
          <w:rFonts w:ascii="Times New Roman" w:hAnsi="Times New Roman" w:cs="Times New Roman"/>
          <w:sz w:val="24"/>
          <w:szCs w:val="24"/>
        </w:rPr>
        <w:t>R</w:t>
      </w:r>
      <w:r w:rsidRPr="00897E22">
        <w:rPr>
          <w:rFonts w:ascii="Times New Roman" w:hAnsi="Times New Roman" w:cs="Times New Roman"/>
          <w:sz w:val="24"/>
          <w:szCs w:val="24"/>
        </w:rPr>
        <w:t>aport o</w:t>
      </w:r>
      <w:r w:rsidR="00482B44">
        <w:rPr>
          <w:rFonts w:ascii="Times New Roman" w:hAnsi="Times New Roman" w:cs="Times New Roman"/>
          <w:sz w:val="24"/>
          <w:szCs w:val="24"/>
        </w:rPr>
        <w:t> </w:t>
      </w:r>
      <w:r w:rsidRPr="00897E22">
        <w:rPr>
          <w:rFonts w:ascii="Times New Roman" w:hAnsi="Times New Roman" w:cs="Times New Roman"/>
          <w:sz w:val="24"/>
          <w:szCs w:val="24"/>
        </w:rPr>
        <w:t xml:space="preserve">stanie </w:t>
      </w:r>
      <w:r w:rsidR="0054783A">
        <w:rPr>
          <w:rFonts w:ascii="Times New Roman" w:hAnsi="Times New Roman" w:cs="Times New Roman"/>
          <w:sz w:val="24"/>
          <w:szCs w:val="24"/>
        </w:rPr>
        <w:t>Gminy</w:t>
      </w:r>
      <w:r w:rsidR="00634E2D">
        <w:rPr>
          <w:rFonts w:ascii="Times New Roman" w:hAnsi="Times New Roman" w:cs="Times New Roman"/>
          <w:sz w:val="24"/>
          <w:szCs w:val="24"/>
        </w:rPr>
        <w:t xml:space="preserve"> Sucha Beskidzka.</w:t>
      </w:r>
    </w:p>
    <w:p w14:paraId="69F674FA" w14:textId="77777777" w:rsidR="009E0A03" w:rsidRPr="00897E22" w:rsidRDefault="009E0A03" w:rsidP="00F032B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>Raport obejmuje podsumowanie działalności Burmistrza w roku poprzednim</w:t>
      </w:r>
      <w:r w:rsidR="00634E2D">
        <w:rPr>
          <w:rFonts w:ascii="Times New Roman" w:hAnsi="Times New Roman" w:cs="Times New Roman"/>
          <w:sz w:val="24"/>
          <w:szCs w:val="24"/>
        </w:rPr>
        <w:t>, w </w:t>
      </w:r>
      <w:r w:rsidRPr="00897E22">
        <w:rPr>
          <w:rFonts w:ascii="Times New Roman" w:hAnsi="Times New Roman" w:cs="Times New Roman"/>
          <w:sz w:val="24"/>
          <w:szCs w:val="24"/>
        </w:rPr>
        <w:t>szczególności realizację polityk, programów i</w:t>
      </w:r>
      <w:r w:rsidR="00634E2D">
        <w:rPr>
          <w:rFonts w:ascii="Times New Roman" w:hAnsi="Times New Roman" w:cs="Times New Roman"/>
          <w:sz w:val="24"/>
          <w:szCs w:val="24"/>
        </w:rPr>
        <w:t xml:space="preserve"> strategii, uchwał rady gminy i </w:t>
      </w:r>
      <w:r w:rsidRPr="00897E22">
        <w:rPr>
          <w:rFonts w:ascii="Times New Roman" w:hAnsi="Times New Roman" w:cs="Times New Roman"/>
          <w:sz w:val="24"/>
          <w:szCs w:val="24"/>
        </w:rPr>
        <w:t>budżetu obywatelskiego.</w:t>
      </w:r>
    </w:p>
    <w:p w14:paraId="2EF28239" w14:textId="77777777" w:rsidR="00634E2D" w:rsidRDefault="009E0A03" w:rsidP="00F032B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>Rada Miasta rozpatruje raport podczas sesji, na której podejmow</w:t>
      </w:r>
      <w:r w:rsidR="00634E2D">
        <w:rPr>
          <w:rFonts w:ascii="Times New Roman" w:hAnsi="Times New Roman" w:cs="Times New Roman"/>
          <w:sz w:val="24"/>
          <w:szCs w:val="24"/>
        </w:rPr>
        <w:t>ana jest uchwała w </w:t>
      </w:r>
      <w:r w:rsidRPr="00897E22">
        <w:rPr>
          <w:rFonts w:ascii="Times New Roman" w:hAnsi="Times New Roman" w:cs="Times New Roman"/>
          <w:sz w:val="24"/>
          <w:szCs w:val="24"/>
        </w:rPr>
        <w:t>sprawie udzielenia lub nieudzielenia absolutorium Burmistrzowi.</w:t>
      </w:r>
      <w:r w:rsidR="007A26B6" w:rsidRPr="00897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A91A9" w14:textId="77777777" w:rsidR="009E0A03" w:rsidRPr="00897E22" w:rsidRDefault="007A26B6" w:rsidP="00F032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>Nad przedstawionym raportem o stanie gminy przeprowadza się debatę.</w:t>
      </w:r>
    </w:p>
    <w:p w14:paraId="0132C8C8" w14:textId="77777777" w:rsidR="007A26B6" w:rsidRPr="00897E22" w:rsidRDefault="007A26B6" w:rsidP="00F032B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debacie nad raportem o stanie gminy mogą zabierać również głos mieszkańcy. </w:t>
      </w:r>
      <w:hyperlink r:id="rId5" w:history="1">
        <w:r w:rsidRPr="00897E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Mieszkaniec, który chciałby zabra</w:t>
        </w:r>
        <w:r w:rsidR="0054783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ć głos składa do Przewodniczącego</w:t>
        </w:r>
        <w:r w:rsidRPr="00897E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 Rady pisemne zgłoszenie, poparte podpisami, co najmniej 20 osób.</w:t>
        </w:r>
      </w:hyperlink>
    </w:p>
    <w:p w14:paraId="144D3F9B" w14:textId="77777777" w:rsidR="007A26B6" w:rsidRPr="00897E22" w:rsidRDefault="007A26B6" w:rsidP="00F032B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składa się najpóźniej w dniu poprzedzającym dzień, na który zwołana została sesja, podczas której ma być przedstawiany raport o stanie </w:t>
      </w:r>
      <w:r w:rsidR="0054783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897E22">
        <w:rPr>
          <w:rFonts w:ascii="Times New Roman" w:eastAsia="Times New Roman" w:hAnsi="Times New Roman" w:cs="Times New Roman"/>
          <w:sz w:val="24"/>
          <w:szCs w:val="24"/>
          <w:lang w:eastAsia="pl-PL"/>
        </w:rPr>
        <w:t>. Mieszkańcy są dopuszczani do głosu według kolejności otrzymania przez Przewodnic</w:t>
      </w:r>
      <w:r w:rsidR="0054783A">
        <w:rPr>
          <w:rFonts w:ascii="Times New Roman" w:eastAsia="Times New Roman" w:hAnsi="Times New Roman" w:cs="Times New Roman"/>
          <w:sz w:val="24"/>
          <w:szCs w:val="24"/>
          <w:lang w:eastAsia="pl-PL"/>
        </w:rPr>
        <w:t>zącego</w:t>
      </w:r>
      <w:r w:rsidRPr="00897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zgłoszenia. Liczba mieszkańców mogących zabrać głos w debacie wynosi 15, chyba że Rada postanowi o zwiększeniu tej liczby.  </w:t>
      </w:r>
    </w:p>
    <w:p w14:paraId="728DD175" w14:textId="5B1CFCBD" w:rsidR="007A26B6" w:rsidRPr="0071031D" w:rsidRDefault="007A26B6" w:rsidP="00F032B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związku z ustaleniem terminu sesji Rady Miasta</w:t>
      </w:r>
      <w:r w:rsidR="00867E47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Sucha Beskidzka</w:t>
      </w:r>
      <w:r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na której ma odbyć się debata nad </w:t>
      </w:r>
      <w:r w:rsidR="00867E47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Raportem o stanie G</w:t>
      </w:r>
      <w:r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miny</w:t>
      </w:r>
      <w:r w:rsidR="00867E47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Sucha Beskidzka</w:t>
      </w:r>
      <w:r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na dzień </w:t>
      </w:r>
      <w:r w:rsidR="00355F04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2B7391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29 maja 2026</w:t>
      </w:r>
      <w:r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r., zgłoszenia do debaty przyjmowane będą do </w:t>
      </w:r>
      <w:r w:rsidR="00DC6003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28 maja 2026</w:t>
      </w:r>
      <w:r w:rsidR="00355F04" w:rsidRPr="007103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godz. 15:00</w:t>
      </w:r>
    </w:p>
    <w:p w14:paraId="45A96B07" w14:textId="6BF896B6" w:rsidR="007A26B6" w:rsidRPr="00897E22" w:rsidRDefault="007A26B6" w:rsidP="00F032B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>Zgłoszenia należy składać na dzienniku Podawczym Urzędu Miasta Sucha Beskidzka ul.</w:t>
      </w:r>
      <w:r w:rsidR="0071031D">
        <w:rPr>
          <w:rFonts w:ascii="Times New Roman" w:hAnsi="Times New Roman" w:cs="Times New Roman"/>
          <w:sz w:val="24"/>
          <w:szCs w:val="24"/>
        </w:rPr>
        <w:t> </w:t>
      </w:r>
      <w:r w:rsidRPr="00897E22">
        <w:rPr>
          <w:rFonts w:ascii="Times New Roman" w:hAnsi="Times New Roman" w:cs="Times New Roman"/>
          <w:sz w:val="24"/>
          <w:szCs w:val="24"/>
        </w:rPr>
        <w:t>Mickiewicza 19.</w:t>
      </w:r>
    </w:p>
    <w:p w14:paraId="0F7BD4F8" w14:textId="77777777" w:rsidR="007A26B6" w:rsidRPr="00897E22" w:rsidRDefault="007A26B6" w:rsidP="00F032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3D0B0" w14:textId="60D2F8BC" w:rsidR="00CB512B" w:rsidRDefault="00A80096" w:rsidP="00F032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E22">
        <w:rPr>
          <w:rFonts w:ascii="Times New Roman" w:hAnsi="Times New Roman" w:cs="Times New Roman"/>
          <w:sz w:val="24"/>
          <w:szCs w:val="24"/>
        </w:rPr>
        <w:t xml:space="preserve">Niniejsza informacja wraz z wzorem zgłoszenia mieszkańca w debacie zamieszczona zostaje w Biuletynie Informacji Publicznej w zakładce </w:t>
      </w:r>
      <w:r w:rsidRPr="001004FE">
        <w:rPr>
          <w:rFonts w:ascii="Times New Roman" w:hAnsi="Times New Roman" w:cs="Times New Roman"/>
          <w:i/>
          <w:iCs/>
          <w:sz w:val="24"/>
          <w:szCs w:val="24"/>
        </w:rPr>
        <w:t xml:space="preserve">„Raport o stanie </w:t>
      </w:r>
      <w:r w:rsidR="007F528E" w:rsidRPr="001004F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1004FE">
        <w:rPr>
          <w:rFonts w:ascii="Times New Roman" w:hAnsi="Times New Roman" w:cs="Times New Roman"/>
          <w:i/>
          <w:iCs/>
          <w:sz w:val="24"/>
          <w:szCs w:val="24"/>
        </w:rPr>
        <w:t>miny”</w:t>
      </w:r>
      <w:r w:rsidRPr="00897E22">
        <w:rPr>
          <w:rFonts w:ascii="Times New Roman" w:hAnsi="Times New Roman" w:cs="Times New Roman"/>
          <w:sz w:val="24"/>
          <w:szCs w:val="24"/>
        </w:rPr>
        <w:t xml:space="preserve"> oraz na stronie internetowej Urzędu Miasta Sucha Beskidzka. Informacja zostaje także ogłoszona w sposób zwyczajowo przyjęty, tj. na tablicy ogłoszeń w budynku Urzędu Miasta Sucha Beskidzka.</w:t>
      </w:r>
    </w:p>
    <w:p w14:paraId="5E691895" w14:textId="77777777" w:rsidR="00451FEB" w:rsidRPr="00451FEB" w:rsidRDefault="00451FEB" w:rsidP="00F032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9DE76" w14:textId="77777777" w:rsidR="00CB512B" w:rsidRDefault="00CB512B" w:rsidP="00A80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0F0EF1" w14:textId="7877C228" w:rsidR="00CB512B" w:rsidRPr="00783FCC" w:rsidRDefault="00A32760" w:rsidP="00783FCC">
      <w:pPr>
        <w:pStyle w:val="Akapitzlist"/>
        <w:ind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B512B">
        <w:rPr>
          <w:rFonts w:ascii="Times New Roman" w:hAnsi="Times New Roman" w:cs="Times New Roman"/>
          <w:sz w:val="24"/>
          <w:szCs w:val="24"/>
        </w:rPr>
        <w:t>Przewodniczący Rady Miasta</w:t>
      </w:r>
    </w:p>
    <w:p w14:paraId="30BD2811" w14:textId="0B4694DC" w:rsidR="00CB512B" w:rsidRPr="00897E22" w:rsidRDefault="00A32760" w:rsidP="00A3276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B512B">
        <w:rPr>
          <w:rFonts w:ascii="Times New Roman" w:hAnsi="Times New Roman" w:cs="Times New Roman"/>
          <w:sz w:val="24"/>
          <w:szCs w:val="24"/>
        </w:rPr>
        <w:t>/-/ Krystian Krzeszowiak</w:t>
      </w:r>
    </w:p>
    <w:sectPr w:rsidR="00CB512B" w:rsidRPr="00897E22" w:rsidSect="0071031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4F0"/>
    <w:multiLevelType w:val="hybridMultilevel"/>
    <w:tmpl w:val="FDE0070A"/>
    <w:lvl w:ilvl="0" w:tplc="8546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03"/>
    <w:rsid w:val="00071C1F"/>
    <w:rsid w:val="001004FE"/>
    <w:rsid w:val="0010144E"/>
    <w:rsid w:val="00173186"/>
    <w:rsid w:val="002B7391"/>
    <w:rsid w:val="002C30C5"/>
    <w:rsid w:val="00347027"/>
    <w:rsid w:val="00355F04"/>
    <w:rsid w:val="003A290E"/>
    <w:rsid w:val="003D1EC1"/>
    <w:rsid w:val="004324D1"/>
    <w:rsid w:val="00451FEB"/>
    <w:rsid w:val="00482B44"/>
    <w:rsid w:val="0054783A"/>
    <w:rsid w:val="0062603C"/>
    <w:rsid w:val="00634E2D"/>
    <w:rsid w:val="00694A03"/>
    <w:rsid w:val="0071031D"/>
    <w:rsid w:val="00723373"/>
    <w:rsid w:val="00725856"/>
    <w:rsid w:val="00755EF7"/>
    <w:rsid w:val="0078215A"/>
    <w:rsid w:val="00783FCC"/>
    <w:rsid w:val="007A26B6"/>
    <w:rsid w:val="007D540D"/>
    <w:rsid w:val="007E1D98"/>
    <w:rsid w:val="007F528E"/>
    <w:rsid w:val="00867E47"/>
    <w:rsid w:val="00897E22"/>
    <w:rsid w:val="008D4AA5"/>
    <w:rsid w:val="00932632"/>
    <w:rsid w:val="00963E0D"/>
    <w:rsid w:val="009E0A03"/>
    <w:rsid w:val="00A32760"/>
    <w:rsid w:val="00A65FDC"/>
    <w:rsid w:val="00A80096"/>
    <w:rsid w:val="00A95F80"/>
    <w:rsid w:val="00AF6646"/>
    <w:rsid w:val="00B87F0C"/>
    <w:rsid w:val="00BA18CF"/>
    <w:rsid w:val="00BE7417"/>
    <w:rsid w:val="00C7159A"/>
    <w:rsid w:val="00CB512B"/>
    <w:rsid w:val="00CC7DFE"/>
    <w:rsid w:val="00DC6003"/>
    <w:rsid w:val="00E846BA"/>
    <w:rsid w:val="00F00778"/>
    <w:rsid w:val="00F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2576"/>
  <w15:chartTrackingRefBased/>
  <w15:docId w15:val="{4F81B27F-4646-4E79-91F4-0DCC228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A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m.slawno.ibip.pl/public/get_file_contents.php?id=3655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Jopek</dc:creator>
  <cp:keywords/>
  <dc:description/>
  <cp:lastModifiedBy>Anna Urbanska</cp:lastModifiedBy>
  <cp:revision>37</cp:revision>
  <cp:lastPrinted>2021-06-11T09:09:00Z</cp:lastPrinted>
  <dcterms:created xsi:type="dcterms:W3CDTF">2023-05-05T12:41:00Z</dcterms:created>
  <dcterms:modified xsi:type="dcterms:W3CDTF">2026-05-08T06:21:00Z</dcterms:modified>
</cp:coreProperties>
</file>